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088C" w14:textId="053EC2EE" w:rsidR="009B27E2" w:rsidRPr="00B8606F" w:rsidRDefault="002F0937" w:rsidP="007903B2">
      <w:pPr>
        <w:rPr>
          <w:i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260DAF" wp14:editId="3EB7141D">
                <wp:simplePos x="0" y="0"/>
                <wp:positionH relativeFrom="column">
                  <wp:posOffset>3677285</wp:posOffset>
                </wp:positionH>
                <wp:positionV relativeFrom="paragraph">
                  <wp:posOffset>0</wp:posOffset>
                </wp:positionV>
                <wp:extent cx="3021330" cy="6897370"/>
                <wp:effectExtent l="0" t="0" r="2667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689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7A91" w14:textId="19B89D94" w:rsidR="00B8606F" w:rsidRDefault="00B8606F" w:rsidP="00B8606F">
                            <w:r>
                              <w:t xml:space="preserve">Women’s economic position </w:t>
                            </w:r>
                          </w:p>
                          <w:p w14:paraId="6CCC047C" w14:textId="77777777" w:rsidR="00B8606F" w:rsidRDefault="00B8606F" w:rsidP="00B8606F"/>
                          <w:p w14:paraId="69D4F3E4" w14:textId="77777777" w:rsidR="00B8606F" w:rsidRDefault="00B8606F" w:rsidP="00B8606F"/>
                          <w:p w14:paraId="299D72EE" w14:textId="77777777" w:rsidR="00B8606F" w:rsidRDefault="00B8606F" w:rsidP="00B8606F"/>
                          <w:p w14:paraId="184EED07" w14:textId="77777777" w:rsidR="00B8606F" w:rsidRDefault="00B8606F" w:rsidP="00B8606F"/>
                          <w:p w14:paraId="26E7F3D8" w14:textId="77777777" w:rsidR="00B8606F" w:rsidRDefault="00B8606F" w:rsidP="00B8606F"/>
                          <w:p w14:paraId="2B827831" w14:textId="77777777" w:rsidR="00B8606F" w:rsidRDefault="00B8606F" w:rsidP="00B8606F"/>
                          <w:p w14:paraId="4749B7A8" w14:textId="77777777" w:rsidR="00B8606F" w:rsidRDefault="00B8606F" w:rsidP="00B8606F"/>
                          <w:p w14:paraId="72178949" w14:textId="77777777" w:rsidR="00B8606F" w:rsidRDefault="00B8606F" w:rsidP="00B8606F"/>
                          <w:p w14:paraId="0BFAACE2" w14:textId="77777777" w:rsidR="00B8606F" w:rsidRDefault="00B8606F" w:rsidP="00B8606F"/>
                          <w:p w14:paraId="2AC71B37" w14:textId="77777777" w:rsidR="00B8606F" w:rsidRDefault="00B8606F" w:rsidP="00B8606F"/>
                          <w:p w14:paraId="336BE0E7" w14:textId="77777777" w:rsidR="00B8606F" w:rsidRDefault="00B8606F" w:rsidP="00B86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0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5pt;margin-top:0;width:237.9pt;height:54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H7IwIAAEY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">
                <v:textbox>
                  <w:txbxContent>
                    <w:p w14:paraId="64D57A91" w14:textId="19B89D94" w:rsidR="00B8606F" w:rsidRDefault="00B8606F" w:rsidP="00B8606F">
                      <w:r>
                        <w:t xml:space="preserve">Women’s economic position </w:t>
                      </w:r>
                    </w:p>
                    <w:p w14:paraId="6CCC047C" w14:textId="77777777" w:rsidR="00B8606F" w:rsidRDefault="00B8606F" w:rsidP="00B8606F"/>
                    <w:p w14:paraId="69D4F3E4" w14:textId="77777777" w:rsidR="00B8606F" w:rsidRDefault="00B8606F" w:rsidP="00B8606F"/>
                    <w:p w14:paraId="299D72EE" w14:textId="77777777" w:rsidR="00B8606F" w:rsidRDefault="00B8606F" w:rsidP="00B8606F"/>
                    <w:p w14:paraId="184EED07" w14:textId="77777777" w:rsidR="00B8606F" w:rsidRDefault="00B8606F" w:rsidP="00B8606F"/>
                    <w:p w14:paraId="26E7F3D8" w14:textId="77777777" w:rsidR="00B8606F" w:rsidRDefault="00B8606F" w:rsidP="00B8606F"/>
                    <w:p w14:paraId="2B827831" w14:textId="77777777" w:rsidR="00B8606F" w:rsidRDefault="00B8606F" w:rsidP="00B8606F"/>
                    <w:p w14:paraId="4749B7A8" w14:textId="77777777" w:rsidR="00B8606F" w:rsidRDefault="00B8606F" w:rsidP="00B8606F"/>
                    <w:p w14:paraId="72178949" w14:textId="77777777" w:rsidR="00B8606F" w:rsidRDefault="00B8606F" w:rsidP="00B8606F"/>
                    <w:p w14:paraId="0BFAACE2" w14:textId="77777777" w:rsidR="00B8606F" w:rsidRDefault="00B8606F" w:rsidP="00B8606F"/>
                    <w:p w14:paraId="2AC71B37" w14:textId="77777777" w:rsidR="00B8606F" w:rsidRDefault="00B8606F" w:rsidP="00B8606F"/>
                    <w:p w14:paraId="336BE0E7" w14:textId="77777777" w:rsidR="00B8606F" w:rsidRDefault="00B8606F" w:rsidP="00B8606F"/>
                  </w:txbxContent>
                </v:textbox>
                <w10:wrap type="square"/>
              </v:shape>
            </w:pict>
          </mc:Fallback>
        </mc:AlternateContent>
      </w:r>
      <w:r w:rsidR="00B8606F">
        <w:rPr>
          <w:noProof/>
        </w:rPr>
        <w:drawing>
          <wp:anchor distT="0" distB="0" distL="114300" distR="114300" simplePos="0" relativeHeight="251670528" behindDoc="0" locked="0" layoutInCell="1" allowOverlap="1" wp14:anchorId="2084E4E2" wp14:editId="0599E954">
            <wp:simplePos x="0" y="0"/>
            <wp:positionH relativeFrom="column">
              <wp:posOffset>1435210</wp:posOffset>
            </wp:positionH>
            <wp:positionV relativeFrom="paragraph">
              <wp:posOffset>4844249</wp:posOffset>
            </wp:positionV>
            <wp:extent cx="2050869" cy="2050869"/>
            <wp:effectExtent l="0" t="0" r="6985" b="698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69" cy="20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06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5762E4" wp14:editId="433624F3">
                <wp:simplePos x="0" y="0"/>
                <wp:positionH relativeFrom="column">
                  <wp:posOffset>-219075</wp:posOffset>
                </wp:positionH>
                <wp:positionV relativeFrom="paragraph">
                  <wp:posOffset>755015</wp:posOffset>
                </wp:positionV>
                <wp:extent cx="3709670" cy="6142355"/>
                <wp:effectExtent l="0" t="0" r="2413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614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C4D7" w14:textId="4122BA60" w:rsidR="009B27E2" w:rsidRDefault="00B8606F" w:rsidP="009B27E2">
                            <w:r>
                              <w:t>Disadvantages</w:t>
                            </w:r>
                            <w:r w:rsidR="009B27E2">
                              <w:t xml:space="preserve"> of suburban living </w:t>
                            </w:r>
                          </w:p>
                          <w:p w14:paraId="3606E016" w14:textId="77777777" w:rsidR="009B27E2" w:rsidRDefault="009B27E2" w:rsidP="009B27E2"/>
                          <w:p w14:paraId="40CF7F8A" w14:textId="77777777" w:rsidR="009B27E2" w:rsidRDefault="009B27E2" w:rsidP="009B27E2"/>
                          <w:p w14:paraId="735CAFEA" w14:textId="77777777" w:rsidR="009B27E2" w:rsidRDefault="009B27E2" w:rsidP="009B27E2"/>
                          <w:p w14:paraId="45D59B98" w14:textId="77777777" w:rsidR="009B27E2" w:rsidRDefault="009B27E2" w:rsidP="009B27E2"/>
                          <w:p w14:paraId="2EBEEC2A" w14:textId="77777777" w:rsidR="009B27E2" w:rsidRDefault="009B27E2" w:rsidP="009B27E2"/>
                          <w:p w14:paraId="6D76C7D8" w14:textId="77777777" w:rsidR="009B27E2" w:rsidRDefault="009B27E2" w:rsidP="009B27E2"/>
                          <w:p w14:paraId="00DD9957" w14:textId="77777777" w:rsidR="009B27E2" w:rsidRDefault="009B27E2" w:rsidP="009B27E2"/>
                          <w:p w14:paraId="5050596C" w14:textId="77777777" w:rsidR="009B27E2" w:rsidRDefault="009B27E2" w:rsidP="009B27E2"/>
                          <w:p w14:paraId="358374A1" w14:textId="77777777" w:rsidR="009B27E2" w:rsidRDefault="009B27E2" w:rsidP="009B27E2"/>
                          <w:p w14:paraId="0F1E151D" w14:textId="77777777" w:rsidR="009B27E2" w:rsidRDefault="009B27E2" w:rsidP="009B27E2"/>
                          <w:p w14:paraId="101CBE19" w14:textId="77777777" w:rsidR="009B27E2" w:rsidRDefault="009B27E2" w:rsidP="009B2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62E4" id="_x0000_s1027" type="#_x0000_t202" style="position:absolute;margin-left:-17.25pt;margin-top:59.45pt;width:292.1pt;height:48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x6JgIAAEw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">
                <v:textbox>
                  <w:txbxContent>
                    <w:p w14:paraId="60B6C4D7" w14:textId="4122BA60" w:rsidR="009B27E2" w:rsidRDefault="00B8606F" w:rsidP="009B27E2">
                      <w:r>
                        <w:t>Disadvantages</w:t>
                      </w:r>
                      <w:r w:rsidR="009B27E2">
                        <w:t xml:space="preserve"> of suburban living </w:t>
                      </w:r>
                    </w:p>
                    <w:p w14:paraId="3606E016" w14:textId="77777777" w:rsidR="009B27E2" w:rsidRDefault="009B27E2" w:rsidP="009B27E2"/>
                    <w:p w14:paraId="40CF7F8A" w14:textId="77777777" w:rsidR="009B27E2" w:rsidRDefault="009B27E2" w:rsidP="009B27E2"/>
                    <w:p w14:paraId="735CAFEA" w14:textId="77777777" w:rsidR="009B27E2" w:rsidRDefault="009B27E2" w:rsidP="009B27E2"/>
                    <w:p w14:paraId="45D59B98" w14:textId="77777777" w:rsidR="009B27E2" w:rsidRDefault="009B27E2" w:rsidP="009B27E2"/>
                    <w:p w14:paraId="2EBEEC2A" w14:textId="77777777" w:rsidR="009B27E2" w:rsidRDefault="009B27E2" w:rsidP="009B27E2"/>
                    <w:p w14:paraId="6D76C7D8" w14:textId="77777777" w:rsidR="009B27E2" w:rsidRDefault="009B27E2" w:rsidP="009B27E2"/>
                    <w:p w14:paraId="00DD9957" w14:textId="77777777" w:rsidR="009B27E2" w:rsidRDefault="009B27E2" w:rsidP="009B27E2"/>
                    <w:p w14:paraId="5050596C" w14:textId="77777777" w:rsidR="009B27E2" w:rsidRDefault="009B27E2" w:rsidP="009B27E2"/>
                    <w:p w14:paraId="358374A1" w14:textId="77777777" w:rsidR="009B27E2" w:rsidRDefault="009B27E2" w:rsidP="009B27E2"/>
                    <w:p w14:paraId="0F1E151D" w14:textId="77777777" w:rsidR="009B27E2" w:rsidRDefault="009B27E2" w:rsidP="009B27E2"/>
                    <w:p w14:paraId="101CBE19" w14:textId="77777777" w:rsidR="009B27E2" w:rsidRDefault="009B27E2" w:rsidP="009B27E2"/>
                  </w:txbxContent>
                </v:textbox>
                <w10:wrap type="square"/>
              </v:shape>
            </w:pict>
          </mc:Fallback>
        </mc:AlternateContent>
      </w:r>
      <w:r w:rsidR="00B8606F" w:rsidRPr="00B8606F">
        <w:rPr>
          <w:i/>
          <w:noProof/>
          <w:sz w:val="36"/>
        </w:rPr>
        <w:drawing>
          <wp:inline distT="0" distB="0" distL="0" distR="0" wp14:anchorId="0C489696" wp14:editId="3B888419">
            <wp:extent cx="2232212" cy="620970"/>
            <wp:effectExtent l="0" t="0" r="0" b="8255"/>
            <wp:docPr id="9" name="Picture 9" descr="C:\Users\carol\AppData\Local\Microsoft\Windows\INetCache\Content.MSO\B744C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\AppData\Local\Microsoft\Windows\INetCache\Content.MSO\B744CB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16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06F" w:rsidRPr="00B8606F">
        <w:rPr>
          <w:i/>
          <w:sz w:val="36"/>
        </w:rPr>
        <w:t xml:space="preserve"> of Suburbia </w:t>
      </w:r>
    </w:p>
    <w:p w14:paraId="3638758B" w14:textId="7B1BF790" w:rsidR="009B27E2" w:rsidRDefault="00B8606F">
      <w:pPr>
        <w:rPr>
          <w:i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030C62" wp14:editId="7EF342C9">
                <wp:simplePos x="0" y="0"/>
                <wp:positionH relativeFrom="column">
                  <wp:posOffset>-218661</wp:posOffset>
                </wp:positionH>
                <wp:positionV relativeFrom="paragraph">
                  <wp:posOffset>6263226</wp:posOffset>
                </wp:positionV>
                <wp:extent cx="6917469" cy="2681356"/>
                <wp:effectExtent l="0" t="0" r="1714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469" cy="268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0F84" w14:textId="79439338" w:rsidR="00B8606F" w:rsidRDefault="00B8606F" w:rsidP="00B8606F">
                            <w:r>
                              <w:t xml:space="preserve">The failure of women’s activism </w:t>
                            </w:r>
                          </w:p>
                          <w:p w14:paraId="6D521D7B" w14:textId="77777777" w:rsidR="00B8606F" w:rsidRDefault="00B8606F" w:rsidP="00B8606F"/>
                          <w:p w14:paraId="0241F27F" w14:textId="77777777" w:rsidR="00B8606F" w:rsidRDefault="00B8606F" w:rsidP="00B8606F"/>
                          <w:p w14:paraId="37009A86" w14:textId="77777777" w:rsidR="00B8606F" w:rsidRDefault="00B8606F" w:rsidP="00B8606F"/>
                          <w:p w14:paraId="2D34DCDA" w14:textId="77777777" w:rsidR="00B8606F" w:rsidRDefault="00B8606F" w:rsidP="00B8606F"/>
                          <w:p w14:paraId="60095D54" w14:textId="77777777" w:rsidR="00B8606F" w:rsidRDefault="00B8606F" w:rsidP="00B8606F"/>
                          <w:p w14:paraId="624E39F4" w14:textId="77777777" w:rsidR="00B8606F" w:rsidRDefault="00B8606F" w:rsidP="00B8606F"/>
                          <w:p w14:paraId="6E1228B1" w14:textId="77777777" w:rsidR="00B8606F" w:rsidRDefault="00B8606F" w:rsidP="00B8606F"/>
                          <w:p w14:paraId="49B01373" w14:textId="77777777" w:rsidR="00B8606F" w:rsidRDefault="00B8606F" w:rsidP="00B8606F"/>
                          <w:p w14:paraId="02E6F414" w14:textId="77777777" w:rsidR="00B8606F" w:rsidRDefault="00B8606F" w:rsidP="00B8606F"/>
                          <w:p w14:paraId="712E59D0" w14:textId="77777777" w:rsidR="00B8606F" w:rsidRDefault="00B8606F" w:rsidP="00B8606F"/>
                          <w:p w14:paraId="1A386366" w14:textId="77777777" w:rsidR="00B8606F" w:rsidRDefault="00B8606F" w:rsidP="00B86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0C62" id="_x0000_s1028" type="#_x0000_t202" style="position:absolute;margin-left:-17.2pt;margin-top:493.15pt;width:544.7pt;height:211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4mJwIAAE0EAAAOAAAAZHJzL2Uyb0RvYy54bWysVNuO2yAQfa/Uf0C8N47dJJtYcVbbbFNV&#10;2l6k3X4AxjhGBYYCib39+h1wNk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">
                <v:textbox>
                  <w:txbxContent>
                    <w:p w14:paraId="6C9A0F84" w14:textId="79439338" w:rsidR="00B8606F" w:rsidRDefault="00B8606F" w:rsidP="00B8606F">
                      <w:r>
                        <w:t xml:space="preserve">The failure of women’s activism </w:t>
                      </w:r>
                    </w:p>
                    <w:p w14:paraId="6D521D7B" w14:textId="77777777" w:rsidR="00B8606F" w:rsidRDefault="00B8606F" w:rsidP="00B8606F"/>
                    <w:p w14:paraId="0241F27F" w14:textId="77777777" w:rsidR="00B8606F" w:rsidRDefault="00B8606F" w:rsidP="00B8606F"/>
                    <w:p w14:paraId="37009A86" w14:textId="77777777" w:rsidR="00B8606F" w:rsidRDefault="00B8606F" w:rsidP="00B8606F"/>
                    <w:p w14:paraId="2D34DCDA" w14:textId="77777777" w:rsidR="00B8606F" w:rsidRDefault="00B8606F" w:rsidP="00B8606F"/>
                    <w:p w14:paraId="60095D54" w14:textId="77777777" w:rsidR="00B8606F" w:rsidRDefault="00B8606F" w:rsidP="00B8606F"/>
                    <w:p w14:paraId="624E39F4" w14:textId="77777777" w:rsidR="00B8606F" w:rsidRDefault="00B8606F" w:rsidP="00B8606F"/>
                    <w:p w14:paraId="6E1228B1" w14:textId="77777777" w:rsidR="00B8606F" w:rsidRDefault="00B8606F" w:rsidP="00B8606F"/>
                    <w:p w14:paraId="49B01373" w14:textId="77777777" w:rsidR="00B8606F" w:rsidRDefault="00B8606F" w:rsidP="00B8606F"/>
                    <w:p w14:paraId="02E6F414" w14:textId="77777777" w:rsidR="00B8606F" w:rsidRDefault="00B8606F" w:rsidP="00B8606F"/>
                    <w:p w14:paraId="712E59D0" w14:textId="77777777" w:rsidR="00B8606F" w:rsidRDefault="00B8606F" w:rsidP="00B8606F"/>
                    <w:p w14:paraId="1A386366" w14:textId="77777777" w:rsidR="00B8606F" w:rsidRDefault="00B8606F" w:rsidP="00B8606F"/>
                  </w:txbxContent>
                </v:textbox>
              </v:shape>
            </w:pict>
          </mc:Fallback>
        </mc:AlternateContent>
      </w:r>
      <w:r w:rsidR="009B27E2">
        <w:rPr>
          <w:i/>
          <w:sz w:val="44"/>
        </w:rPr>
        <w:br w:type="page"/>
      </w:r>
    </w:p>
    <w:p w14:paraId="0C17276E" w14:textId="44C0DF04" w:rsidR="0073152A" w:rsidRPr="007903B2" w:rsidRDefault="007903B2" w:rsidP="007903B2">
      <w:pPr>
        <w:rPr>
          <w:i/>
          <w:sz w:val="44"/>
        </w:rPr>
      </w:pPr>
      <w:r w:rsidRPr="007903B2">
        <w:rPr>
          <w:noProof/>
          <w:sz w:val="44"/>
        </w:rPr>
        <w:lastRenderedPageBreak/>
        <w:drawing>
          <wp:anchor distT="0" distB="0" distL="114300" distR="114300" simplePos="0" relativeHeight="251658240" behindDoc="1" locked="0" layoutInCell="1" allowOverlap="1" wp14:anchorId="6901D1C8" wp14:editId="02D5AC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7280" cy="616585"/>
            <wp:effectExtent l="0" t="0" r="7620" b="0"/>
            <wp:wrapTight wrapText="bothSides">
              <wp:wrapPolygon edited="0">
                <wp:start x="0" y="0"/>
                <wp:lineTo x="0" y="20688"/>
                <wp:lineTo x="21375" y="20688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3B2">
        <w:rPr>
          <w:i/>
          <w:sz w:val="44"/>
        </w:rPr>
        <w:t>Living the American Dream</w:t>
      </w:r>
    </w:p>
    <w:p w14:paraId="770EF633" w14:textId="173075F8" w:rsidR="007903B2" w:rsidRDefault="009B27E2">
      <w:pPr>
        <w:sectPr w:rsidR="007903B2" w:rsidSect="009B27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984C4" wp14:editId="309006B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254000</wp:posOffset>
                </wp:positionV>
                <wp:extent cx="3388360" cy="6299200"/>
                <wp:effectExtent l="0" t="0" r="2159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51EB" w14:textId="77777777" w:rsidR="009B27E2" w:rsidRDefault="009B27E2" w:rsidP="009B27E2">
                            <w:r>
                              <w:t>New conveniences and labour-saving devices</w:t>
                            </w:r>
                          </w:p>
                          <w:p w14:paraId="23BE7D94" w14:textId="77777777" w:rsidR="009B27E2" w:rsidRDefault="009B27E2" w:rsidP="009B27E2"/>
                          <w:p w14:paraId="5DE450D5" w14:textId="77777777" w:rsidR="009B27E2" w:rsidRDefault="009B27E2" w:rsidP="009B27E2"/>
                          <w:p w14:paraId="1AFDF2D1" w14:textId="77777777" w:rsidR="009B27E2" w:rsidRDefault="009B27E2" w:rsidP="009B27E2"/>
                          <w:p w14:paraId="1B5903EF" w14:textId="77777777" w:rsidR="009B27E2" w:rsidRDefault="009B27E2" w:rsidP="009B27E2"/>
                          <w:p w14:paraId="40F8B0A8" w14:textId="77777777" w:rsidR="009B27E2" w:rsidRDefault="009B27E2" w:rsidP="009B27E2"/>
                          <w:p w14:paraId="1F9DE5CA" w14:textId="77777777" w:rsidR="009B27E2" w:rsidRDefault="009B27E2" w:rsidP="009B27E2"/>
                          <w:p w14:paraId="0785382C" w14:textId="77777777" w:rsidR="009B27E2" w:rsidRDefault="009B27E2" w:rsidP="009B27E2"/>
                          <w:p w14:paraId="1CC8B5E5" w14:textId="77777777" w:rsidR="009B27E2" w:rsidRDefault="009B27E2" w:rsidP="009B27E2"/>
                          <w:p w14:paraId="5AF6D7B9" w14:textId="77777777" w:rsidR="009B27E2" w:rsidRDefault="009B27E2" w:rsidP="009B27E2"/>
                          <w:p w14:paraId="4ABEC3A0" w14:textId="77777777" w:rsidR="009B27E2" w:rsidRDefault="009B27E2" w:rsidP="009B27E2"/>
                          <w:p w14:paraId="1363AECA" w14:textId="77777777" w:rsidR="009B27E2" w:rsidRDefault="009B27E2" w:rsidP="009B2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84C4" id="_x0000_s1029" type="#_x0000_t202" style="position:absolute;margin-left:261pt;margin-top:20pt;width:266.8pt;height:4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FBJg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">
                <v:textbox>
                  <w:txbxContent>
                    <w:p w14:paraId="66E351EB" w14:textId="77777777" w:rsidR="009B27E2" w:rsidRDefault="009B27E2" w:rsidP="009B27E2">
                      <w:r>
                        <w:t>New conveniences and labour-saving devices</w:t>
                      </w:r>
                    </w:p>
                    <w:p w14:paraId="23BE7D94" w14:textId="77777777" w:rsidR="009B27E2" w:rsidRDefault="009B27E2" w:rsidP="009B27E2"/>
                    <w:p w14:paraId="5DE450D5" w14:textId="77777777" w:rsidR="009B27E2" w:rsidRDefault="009B27E2" w:rsidP="009B27E2"/>
                    <w:p w14:paraId="1AFDF2D1" w14:textId="77777777" w:rsidR="009B27E2" w:rsidRDefault="009B27E2" w:rsidP="009B27E2"/>
                    <w:p w14:paraId="1B5903EF" w14:textId="77777777" w:rsidR="009B27E2" w:rsidRDefault="009B27E2" w:rsidP="009B27E2"/>
                    <w:p w14:paraId="40F8B0A8" w14:textId="77777777" w:rsidR="009B27E2" w:rsidRDefault="009B27E2" w:rsidP="009B27E2"/>
                    <w:p w14:paraId="1F9DE5CA" w14:textId="77777777" w:rsidR="009B27E2" w:rsidRDefault="009B27E2" w:rsidP="009B27E2"/>
                    <w:p w14:paraId="0785382C" w14:textId="77777777" w:rsidR="009B27E2" w:rsidRDefault="009B27E2" w:rsidP="009B27E2"/>
                    <w:p w14:paraId="1CC8B5E5" w14:textId="77777777" w:rsidR="009B27E2" w:rsidRDefault="009B27E2" w:rsidP="009B27E2"/>
                    <w:p w14:paraId="5AF6D7B9" w14:textId="77777777" w:rsidR="009B27E2" w:rsidRDefault="009B27E2" w:rsidP="009B27E2"/>
                    <w:p w14:paraId="4ABEC3A0" w14:textId="77777777" w:rsidR="009B27E2" w:rsidRDefault="009B27E2" w:rsidP="009B27E2"/>
                    <w:p w14:paraId="1363AECA" w14:textId="77777777" w:rsidR="009B27E2" w:rsidRDefault="009B27E2" w:rsidP="009B27E2"/>
                  </w:txbxContent>
                </v:textbox>
                <w10:wrap type="square"/>
              </v:shape>
            </w:pict>
          </mc:Fallback>
        </mc:AlternateContent>
      </w:r>
      <w:r w:rsidRPr="009B27E2">
        <w:rPr>
          <w:noProof/>
        </w:rPr>
        <w:drawing>
          <wp:anchor distT="0" distB="0" distL="114300" distR="114300" simplePos="0" relativeHeight="251667456" behindDoc="0" locked="0" layoutInCell="1" allowOverlap="1" wp14:anchorId="37DBC215" wp14:editId="2FA4787B">
            <wp:simplePos x="0" y="0"/>
            <wp:positionH relativeFrom="column">
              <wp:posOffset>5079365</wp:posOffset>
            </wp:positionH>
            <wp:positionV relativeFrom="paragraph">
              <wp:posOffset>558800</wp:posOffset>
            </wp:positionV>
            <wp:extent cx="1464245" cy="1631587"/>
            <wp:effectExtent l="0" t="0" r="3175" b="6985"/>
            <wp:wrapNone/>
            <wp:docPr id="1028" name="Picture 4" descr="Image result for 1950s suburban housewife">
              <a:extLst xmlns:a="http://schemas.openxmlformats.org/drawingml/2006/main">
                <a:ext uri="{FF2B5EF4-FFF2-40B4-BE49-F238E27FC236}">
                  <a16:creationId xmlns:a16="http://schemas.microsoft.com/office/drawing/2014/main" id="{93AB3C55-D73E-4C5C-9745-CEDA255E55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1950s suburban housewife">
                      <a:extLst>
                        <a:ext uri="{FF2B5EF4-FFF2-40B4-BE49-F238E27FC236}">
                          <a16:creationId xmlns:a16="http://schemas.microsoft.com/office/drawing/2014/main" id="{93AB3C55-D73E-4C5C-9745-CEDA255E55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45" cy="16315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330F" wp14:editId="677BA869">
                <wp:simplePos x="0" y="0"/>
                <wp:positionH relativeFrom="column">
                  <wp:posOffset>-139700</wp:posOffset>
                </wp:positionH>
                <wp:positionV relativeFrom="paragraph">
                  <wp:posOffset>6731000</wp:posOffset>
                </wp:positionV>
                <wp:extent cx="6845935" cy="2533650"/>
                <wp:effectExtent l="0" t="0" r="120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E0EA" w14:textId="77777777" w:rsidR="009B27E2" w:rsidRDefault="009B27E2" w:rsidP="009B27E2">
                            <w:r>
                              <w:t xml:space="preserve">Media portrayals of the ‘happy housewife’ living the American Dream </w:t>
                            </w:r>
                          </w:p>
                          <w:p w14:paraId="4B765799" w14:textId="77777777" w:rsidR="009B27E2" w:rsidRDefault="009B27E2" w:rsidP="009B27E2"/>
                          <w:p w14:paraId="160B5563" w14:textId="56CB2B1E" w:rsidR="009B27E2" w:rsidRDefault="009B27E2" w:rsidP="009B27E2"/>
                          <w:p w14:paraId="4BD77169" w14:textId="77777777" w:rsidR="009B27E2" w:rsidRDefault="009B27E2" w:rsidP="009B27E2"/>
                          <w:p w14:paraId="232696B3" w14:textId="77777777" w:rsidR="009B27E2" w:rsidRDefault="009B27E2" w:rsidP="009B27E2"/>
                          <w:p w14:paraId="1A70046E" w14:textId="77777777" w:rsidR="009B27E2" w:rsidRDefault="009B27E2" w:rsidP="009B27E2"/>
                          <w:p w14:paraId="5666BAAA" w14:textId="77777777" w:rsidR="009B27E2" w:rsidRDefault="009B27E2" w:rsidP="009B27E2"/>
                          <w:p w14:paraId="3E13E945" w14:textId="77777777" w:rsidR="009B27E2" w:rsidRDefault="009B27E2" w:rsidP="009B27E2"/>
                          <w:p w14:paraId="1CE8C9EB" w14:textId="77777777" w:rsidR="009B27E2" w:rsidRDefault="009B27E2" w:rsidP="009B27E2"/>
                          <w:p w14:paraId="29970BA6" w14:textId="77777777" w:rsidR="009B27E2" w:rsidRDefault="009B27E2" w:rsidP="009B27E2"/>
                          <w:p w14:paraId="22A69987" w14:textId="77777777" w:rsidR="009B27E2" w:rsidRDefault="009B27E2" w:rsidP="009B27E2"/>
                          <w:p w14:paraId="6C5C88B0" w14:textId="77777777" w:rsidR="009B27E2" w:rsidRDefault="009B27E2" w:rsidP="009B2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330F" id="_x0000_s1030" type="#_x0000_t202" style="position:absolute;margin-left:-11pt;margin-top:530pt;width:539.05pt;height:19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">
                <v:textbox>
                  <w:txbxContent>
                    <w:p w14:paraId="5D3CE0EA" w14:textId="77777777" w:rsidR="009B27E2" w:rsidRDefault="009B27E2" w:rsidP="009B27E2">
                      <w:r>
                        <w:t xml:space="preserve">Media portrayals of the ‘happy housewife’ living the American Dream </w:t>
                      </w:r>
                    </w:p>
                    <w:p w14:paraId="4B765799" w14:textId="77777777" w:rsidR="009B27E2" w:rsidRDefault="009B27E2" w:rsidP="009B27E2"/>
                    <w:p w14:paraId="160B5563" w14:textId="56CB2B1E" w:rsidR="009B27E2" w:rsidRDefault="009B27E2" w:rsidP="009B27E2"/>
                    <w:p w14:paraId="4BD77169" w14:textId="77777777" w:rsidR="009B27E2" w:rsidRDefault="009B27E2" w:rsidP="009B27E2"/>
                    <w:p w14:paraId="232696B3" w14:textId="77777777" w:rsidR="009B27E2" w:rsidRDefault="009B27E2" w:rsidP="009B27E2"/>
                    <w:p w14:paraId="1A70046E" w14:textId="77777777" w:rsidR="009B27E2" w:rsidRDefault="009B27E2" w:rsidP="009B27E2"/>
                    <w:p w14:paraId="5666BAAA" w14:textId="77777777" w:rsidR="009B27E2" w:rsidRDefault="009B27E2" w:rsidP="009B27E2"/>
                    <w:p w14:paraId="3E13E945" w14:textId="77777777" w:rsidR="009B27E2" w:rsidRDefault="009B27E2" w:rsidP="009B27E2"/>
                    <w:p w14:paraId="1CE8C9EB" w14:textId="77777777" w:rsidR="009B27E2" w:rsidRDefault="009B27E2" w:rsidP="009B27E2"/>
                    <w:p w14:paraId="29970BA6" w14:textId="77777777" w:rsidR="009B27E2" w:rsidRDefault="009B27E2" w:rsidP="009B27E2"/>
                    <w:p w14:paraId="22A69987" w14:textId="77777777" w:rsidR="009B27E2" w:rsidRDefault="009B27E2" w:rsidP="009B27E2"/>
                    <w:p w14:paraId="6C5C88B0" w14:textId="77777777" w:rsidR="009B27E2" w:rsidRDefault="009B27E2" w:rsidP="009B2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93E666" wp14:editId="3469CAED">
            <wp:simplePos x="0" y="0"/>
            <wp:positionH relativeFrom="column">
              <wp:posOffset>88900</wp:posOffset>
            </wp:positionH>
            <wp:positionV relativeFrom="paragraph">
              <wp:posOffset>5130800</wp:posOffset>
            </wp:positionV>
            <wp:extent cx="2882900" cy="1524568"/>
            <wp:effectExtent l="0" t="0" r="0" b="0"/>
            <wp:wrapNone/>
            <wp:docPr id="2" name="Picture 2" descr="Image result for suburbia 195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burbia 1950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C53909" wp14:editId="29149650">
                <wp:simplePos x="0" y="0"/>
                <wp:positionH relativeFrom="column">
                  <wp:posOffset>-139700</wp:posOffset>
                </wp:positionH>
                <wp:positionV relativeFrom="paragraph">
                  <wp:posOffset>254000</wp:posOffset>
                </wp:positionV>
                <wp:extent cx="3276600" cy="46951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9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F094" w14:textId="77777777" w:rsidR="007903B2" w:rsidRDefault="007903B2" w:rsidP="007903B2">
                            <w:r>
                              <w:t xml:space="preserve">The dramatic growth in suburbia </w:t>
                            </w:r>
                          </w:p>
                          <w:p w14:paraId="7AD26B93" w14:textId="4E3764F0" w:rsidR="007903B2" w:rsidRDefault="007903B2"/>
                          <w:p w14:paraId="3E2818BD" w14:textId="2349E46D" w:rsidR="007903B2" w:rsidRDefault="007903B2"/>
                          <w:p w14:paraId="64CCF44D" w14:textId="25C50B7C" w:rsidR="007903B2" w:rsidRDefault="007903B2"/>
                          <w:p w14:paraId="135661E7" w14:textId="73F683D3" w:rsidR="007903B2" w:rsidRDefault="007903B2"/>
                          <w:p w14:paraId="532C3C99" w14:textId="631D98AA" w:rsidR="007903B2" w:rsidRDefault="007903B2"/>
                          <w:p w14:paraId="01769EDC" w14:textId="3EB8FD04" w:rsidR="007903B2" w:rsidRDefault="007903B2"/>
                          <w:p w14:paraId="59CF6AE7" w14:textId="05450D2B" w:rsidR="007903B2" w:rsidRDefault="007903B2"/>
                          <w:p w14:paraId="4516D7A7" w14:textId="185C01E1" w:rsidR="007903B2" w:rsidRDefault="007903B2"/>
                          <w:p w14:paraId="1CC0D0E8" w14:textId="2C1B28A7" w:rsidR="007903B2" w:rsidRDefault="007903B2"/>
                          <w:p w14:paraId="28F35660" w14:textId="1A457433" w:rsidR="007903B2" w:rsidRDefault="007903B2"/>
                          <w:p w14:paraId="75877B67" w14:textId="77777777" w:rsidR="007903B2" w:rsidRDefault="00790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3909" id="_x0000_s1031" type="#_x0000_t202" style="position:absolute;margin-left:-11pt;margin-top:20pt;width:258pt;height:36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DtKQ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">
                <v:textbox>
                  <w:txbxContent>
                    <w:p w14:paraId="7FC1F094" w14:textId="77777777" w:rsidR="007903B2" w:rsidRDefault="007903B2" w:rsidP="007903B2">
                      <w:r>
                        <w:t xml:space="preserve">The dramatic growth in suburbia </w:t>
                      </w:r>
                    </w:p>
                    <w:p w14:paraId="7AD26B93" w14:textId="4E3764F0" w:rsidR="007903B2" w:rsidRDefault="007903B2"/>
                    <w:p w14:paraId="3E2818BD" w14:textId="2349E46D" w:rsidR="007903B2" w:rsidRDefault="007903B2"/>
                    <w:p w14:paraId="64CCF44D" w14:textId="25C50B7C" w:rsidR="007903B2" w:rsidRDefault="007903B2"/>
                    <w:p w14:paraId="135661E7" w14:textId="73F683D3" w:rsidR="007903B2" w:rsidRDefault="007903B2"/>
                    <w:p w14:paraId="532C3C99" w14:textId="631D98AA" w:rsidR="007903B2" w:rsidRDefault="007903B2"/>
                    <w:p w14:paraId="01769EDC" w14:textId="3EB8FD04" w:rsidR="007903B2" w:rsidRDefault="007903B2"/>
                    <w:p w14:paraId="59CF6AE7" w14:textId="05450D2B" w:rsidR="007903B2" w:rsidRDefault="007903B2"/>
                    <w:p w14:paraId="4516D7A7" w14:textId="185C01E1" w:rsidR="007903B2" w:rsidRDefault="007903B2"/>
                    <w:p w14:paraId="1CC0D0E8" w14:textId="2C1B28A7" w:rsidR="007903B2" w:rsidRDefault="007903B2"/>
                    <w:p w14:paraId="28F35660" w14:textId="1A457433" w:rsidR="007903B2" w:rsidRDefault="007903B2"/>
                    <w:p w14:paraId="75877B67" w14:textId="77777777" w:rsidR="007903B2" w:rsidRDefault="007903B2"/>
                  </w:txbxContent>
                </v:textbox>
                <w10:wrap type="square"/>
              </v:shape>
            </w:pict>
          </mc:Fallback>
        </mc:AlternateContent>
      </w:r>
      <w:r w:rsidRPr="009B27E2">
        <w:rPr>
          <w:noProof/>
        </w:rPr>
        <w:drawing>
          <wp:anchor distT="0" distB="0" distL="114300" distR="114300" simplePos="0" relativeHeight="251666432" behindDoc="0" locked="0" layoutInCell="1" allowOverlap="1" wp14:anchorId="40FA0F18" wp14:editId="58D7B2BF">
            <wp:simplePos x="0" y="0"/>
            <wp:positionH relativeFrom="column">
              <wp:posOffset>5176520</wp:posOffset>
            </wp:positionH>
            <wp:positionV relativeFrom="paragraph">
              <wp:posOffset>7213600</wp:posOffset>
            </wp:positionV>
            <wp:extent cx="1285103" cy="1889658"/>
            <wp:effectExtent l="0" t="0" r="0" b="0"/>
            <wp:wrapNone/>
            <wp:docPr id="1026" name="Picture 2" descr="Image result for i love lucy">
              <a:extLst xmlns:a="http://schemas.openxmlformats.org/drawingml/2006/main">
                <a:ext uri="{FF2B5EF4-FFF2-40B4-BE49-F238E27FC236}">
                  <a16:creationId xmlns:a16="http://schemas.microsoft.com/office/drawing/2014/main" id="{4FB1314B-6785-4091-99D0-89922D0AEE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i love lucy">
                      <a:extLst>
                        <a:ext uri="{FF2B5EF4-FFF2-40B4-BE49-F238E27FC236}">
                          <a16:creationId xmlns:a16="http://schemas.microsoft.com/office/drawing/2014/main" id="{4FB1314B-6785-4091-99D0-89922D0AEE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03" cy="18896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16E2D" w14:textId="2A98A3F5" w:rsidR="009B27E2" w:rsidRDefault="009B27E2" w:rsidP="009B27E2"/>
    <w:p w14:paraId="48930EC8" w14:textId="018EE1B0" w:rsidR="0073152A" w:rsidRDefault="0073152A">
      <w:bookmarkStart w:id="0" w:name="_GoBack"/>
      <w:bookmarkEnd w:id="0"/>
    </w:p>
    <w:sectPr w:rsidR="0073152A" w:rsidSect="009B27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6006" w14:textId="77777777" w:rsidR="009B27E2" w:rsidRDefault="009B27E2" w:rsidP="009B27E2">
      <w:pPr>
        <w:spacing w:after="0" w:line="240" w:lineRule="auto"/>
      </w:pPr>
      <w:r>
        <w:separator/>
      </w:r>
    </w:p>
  </w:endnote>
  <w:endnote w:type="continuationSeparator" w:id="0">
    <w:p w14:paraId="16F3DCCA" w14:textId="77777777" w:rsidR="009B27E2" w:rsidRDefault="009B27E2" w:rsidP="009B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8558" w14:textId="77777777" w:rsidR="009B27E2" w:rsidRDefault="009B27E2" w:rsidP="009B27E2">
      <w:pPr>
        <w:spacing w:after="0" w:line="240" w:lineRule="auto"/>
      </w:pPr>
      <w:r>
        <w:separator/>
      </w:r>
    </w:p>
  </w:footnote>
  <w:footnote w:type="continuationSeparator" w:id="0">
    <w:p w14:paraId="61A80B4D" w14:textId="77777777" w:rsidR="009B27E2" w:rsidRDefault="009B27E2" w:rsidP="009B2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05"/>
    <w:rsid w:val="00252105"/>
    <w:rsid w:val="002F0937"/>
    <w:rsid w:val="0073152A"/>
    <w:rsid w:val="007903B2"/>
    <w:rsid w:val="007B65AD"/>
    <w:rsid w:val="008B55AE"/>
    <w:rsid w:val="00977709"/>
    <w:rsid w:val="009B27E2"/>
    <w:rsid w:val="00B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96BB"/>
  <w15:chartTrackingRefBased/>
  <w15:docId w15:val="{96ABFDC4-FB6A-4AEC-A54A-7F0CD69C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E2"/>
  </w:style>
  <w:style w:type="paragraph" w:styleId="Footer">
    <w:name w:val="footer"/>
    <w:basedOn w:val="Normal"/>
    <w:link w:val="FooterChar"/>
    <w:uiPriority w:val="99"/>
    <w:unhideWhenUsed/>
    <w:rsid w:val="009B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4</cp:revision>
  <cp:lastPrinted>2018-12-18T08:05:00Z</cp:lastPrinted>
  <dcterms:created xsi:type="dcterms:W3CDTF">2018-12-18T01:09:00Z</dcterms:created>
  <dcterms:modified xsi:type="dcterms:W3CDTF">2018-12-18T08:05:00Z</dcterms:modified>
</cp:coreProperties>
</file>